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0E03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______________________________ суд</w:t>
      </w:r>
    </w:p>
    <w:p w14:paraId="2D807F8E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35AA24BB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_________________ районный суд</w:t>
      </w:r>
    </w:p>
    <w:p w14:paraId="5B4FF1F9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_________________________________</w:t>
      </w:r>
    </w:p>
    <w:p w14:paraId="2502C7B5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(суд, вынесший определение)</w:t>
      </w:r>
    </w:p>
    <w:p w14:paraId="76B433F5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7A3A2999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_____________________________</w:t>
      </w:r>
    </w:p>
    <w:p w14:paraId="245ACC7E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</w:t>
      </w:r>
    </w:p>
    <w:p w14:paraId="4A63C5A1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___________, факс: _______,</w:t>
      </w:r>
    </w:p>
    <w:p w14:paraId="70A192BE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 __________.</w:t>
      </w:r>
    </w:p>
    <w:p w14:paraId="01877A63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456EE914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__________________________</w:t>
      </w:r>
    </w:p>
    <w:p w14:paraId="4AF07830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</w:t>
      </w:r>
    </w:p>
    <w:p w14:paraId="063F992A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__________, факс: ________,</w:t>
      </w:r>
    </w:p>
    <w:p w14:paraId="50E39DEC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 __________.</w:t>
      </w:r>
    </w:p>
    <w:p w14:paraId="472E5361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5741989D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 лицо: _______________________</w:t>
      </w:r>
    </w:p>
    <w:p w14:paraId="0A8899DA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</w:t>
      </w:r>
    </w:p>
    <w:p w14:paraId="3582F95E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__________, факс: ________,</w:t>
      </w:r>
    </w:p>
    <w:p w14:paraId="7CA55553" w14:textId="77777777" w:rsidR="00EB33DD" w:rsidRPr="00D07DFF" w:rsidRDefault="00EB33DD" w:rsidP="00EB3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 __________.</w:t>
      </w:r>
    </w:p>
    <w:p w14:paraId="6DC74A9C" w14:textId="77777777" w:rsidR="00EB33DD" w:rsidRPr="00D07DFF" w:rsidRDefault="00EB33DD" w:rsidP="00EB33D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11862D73" w14:textId="77777777" w:rsidR="00EB33DD" w:rsidRPr="00D07DFF" w:rsidRDefault="00EB33DD" w:rsidP="00EB3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Частная жалоба</w:t>
      </w:r>
    </w:p>
    <w:p w14:paraId="638A421B" w14:textId="77777777" w:rsidR="00EB33DD" w:rsidRPr="00D07DFF" w:rsidRDefault="00EB33DD" w:rsidP="00EB3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определение суда о восстановлении</w:t>
      </w:r>
    </w:p>
    <w:p w14:paraId="4A1701E4" w14:textId="77777777" w:rsidR="00EB33DD" w:rsidRPr="00D07DFF" w:rsidRDefault="00EB33DD" w:rsidP="00EB3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(отказе в восстановлении) пропущенного срока</w:t>
      </w:r>
    </w:p>
    <w:p w14:paraId="6FB059DF" w14:textId="77777777" w:rsidR="00EB33DD" w:rsidRPr="00D07DFF" w:rsidRDefault="00EB33DD" w:rsidP="00EB33D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5B74BC3E" w14:textId="77777777" w:rsidR="00D07DFF" w:rsidRDefault="00EB33DD" w:rsidP="00EB3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Определением ______________ суда от "___"________ ___ г. N _________ по</w:t>
      </w:r>
      <w:r w:rsid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делу о_</w:t>
      </w: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14:paraId="286676A8" w14:textId="77777777" w:rsidR="00EB33DD" w:rsidRPr="00D07DFF" w:rsidRDefault="00EB33DD" w:rsidP="00D07D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(предмет иска)</w:t>
      </w:r>
    </w:p>
    <w:p w14:paraId="7DE2E697" w14:textId="77777777" w:rsidR="00EB33DD" w:rsidRPr="00D07DFF" w:rsidRDefault="00EB33DD" w:rsidP="00EB3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04B52DB7" w14:textId="77777777" w:rsidR="00EB33DD" w:rsidRPr="00D07DFF" w:rsidRDefault="00EB33DD" w:rsidP="00EB3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восстановлен пропущенный процессуальный срок (отказано в восстановлении</w:t>
      </w:r>
      <w:r w:rsid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срока) на _________________________________________________________________</w:t>
      </w:r>
    </w:p>
    <w:p w14:paraId="35A76686" w14:textId="77777777" w:rsidR="00EB33DD" w:rsidRPr="00D07DFF" w:rsidRDefault="00EB33DD" w:rsidP="00EB3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(пропущенное процессуальное действие)</w:t>
      </w:r>
    </w:p>
    <w:p w14:paraId="7215007D" w14:textId="77777777" w:rsidR="00EB33DD" w:rsidRPr="00D07DFF" w:rsidRDefault="00EB33DD" w:rsidP="00EB3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мотивам: ___________________________.</w:t>
      </w:r>
    </w:p>
    <w:p w14:paraId="2AC0A523" w14:textId="77777777" w:rsidR="00D07DFF" w:rsidRDefault="00EB33DD" w:rsidP="00EB3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3B8BEE95" w14:textId="77777777" w:rsidR="00EB33DD" w:rsidRPr="00D07DFF" w:rsidRDefault="00EB33DD" w:rsidP="00EB3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   с    тем    данное    определение   вынесено   с   нарушением</w:t>
      </w:r>
    </w:p>
    <w:p w14:paraId="024C8CD2" w14:textId="77777777" w:rsidR="00EB33DD" w:rsidRPr="00D07DFF" w:rsidRDefault="00EB33DD" w:rsidP="00EB3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14:paraId="4DC2FABA" w14:textId="77777777" w:rsidR="00EB33DD" w:rsidRPr="00D07DFF" w:rsidRDefault="00EB33DD" w:rsidP="00EB3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(нормы материального и/или процессуального права)</w:t>
      </w:r>
    </w:p>
    <w:p w14:paraId="4C199261" w14:textId="77777777" w:rsidR="00EB33DD" w:rsidRPr="00D07DFF" w:rsidRDefault="00EB33DD" w:rsidP="00EB3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0C1177CC" w14:textId="77777777" w:rsidR="00EB33DD" w:rsidRPr="00D07DFF" w:rsidRDefault="00EB33DD" w:rsidP="00EB3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ущемляет мои законные интересы.</w:t>
      </w:r>
    </w:p>
    <w:p w14:paraId="152D7772" w14:textId="77777777" w:rsidR="00EB33DD" w:rsidRPr="00D07DFF" w:rsidRDefault="00EB33DD" w:rsidP="00EB33D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0C4C1BF2" w14:textId="77777777" w:rsidR="00EB33DD" w:rsidRPr="00D07DFF" w:rsidRDefault="00EB33DD" w:rsidP="00D07D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вышеизложенного и руководствуясь статьями 112, 371 - 374 Гражданского процессуального кодекса Российской Федерации, прошу определение ____________________ </w:t>
      </w:r>
      <w:r w:rsid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суда N _____________ отменить и передать вопрос на новое рассмотрение в суд первой </w:t>
      </w:r>
      <w:r w:rsid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инстанции </w:t>
      </w:r>
      <w:r w:rsid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(или </w:t>
      </w: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отменить полностью (или в части _______________________) и разрешить вопрос по существу).</w:t>
      </w:r>
    </w:p>
    <w:p w14:paraId="5ED8C9FC" w14:textId="77777777" w:rsidR="00EB33DD" w:rsidRPr="00D07DFF" w:rsidRDefault="00EB33DD" w:rsidP="00EB33D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3DC9B5CB" w14:textId="77777777" w:rsidR="00EB33DD" w:rsidRPr="00D07DFF" w:rsidRDefault="00EB33DD" w:rsidP="00EB33D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7E500023" w14:textId="77777777" w:rsidR="00EB33DD" w:rsidRPr="00D07DFF" w:rsidRDefault="00EB33DD" w:rsidP="00EB33D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14:paraId="5E224549" w14:textId="77777777" w:rsidR="00EB33DD" w:rsidRPr="00D07DFF" w:rsidRDefault="00EB33DD" w:rsidP="00EB33D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Копии частной жалобы по количеству лиц.</w:t>
      </w:r>
    </w:p>
    <w:p w14:paraId="63C8E40C" w14:textId="77777777" w:rsidR="00EB33DD" w:rsidRPr="00D07DFF" w:rsidRDefault="00EB33DD" w:rsidP="00EB33D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Доказательства обоснованности доводов, изложенных в частной жалобе.</w:t>
      </w:r>
    </w:p>
    <w:p w14:paraId="2CE19B18" w14:textId="77777777" w:rsidR="00EB33DD" w:rsidRPr="00D07DFF" w:rsidRDefault="00EB33DD" w:rsidP="00EB33D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6607AF6C" w14:textId="77777777" w:rsidR="00EB33DD" w:rsidRPr="00D07DFF" w:rsidRDefault="00EB33DD" w:rsidP="00EB33D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4FE1BBEB" w14:textId="77777777" w:rsidR="00EB33DD" w:rsidRPr="00D07DFF" w:rsidRDefault="00EB33DD" w:rsidP="00EB33D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 (ответчик и т.д.)</w:t>
      </w:r>
    </w:p>
    <w:p w14:paraId="21F2FF9D" w14:textId="77777777" w:rsidR="00EB33DD" w:rsidRPr="00D07DFF" w:rsidRDefault="00EB33DD" w:rsidP="00EB33D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14:paraId="0244EA54" w14:textId="77777777" w:rsidR="00EB33DD" w:rsidRPr="00D07DFF" w:rsidRDefault="00EB33DD" w:rsidP="00EB33D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F">
        <w:rPr>
          <w:rFonts w:ascii="Times New Roman" w:eastAsia="Times New Roman" w:hAnsi="Times New Roman" w:cs="Times New Roman"/>
          <w:sz w:val="28"/>
          <w:szCs w:val="28"/>
          <w:lang w:eastAsia="ru-RU"/>
        </w:rPr>
        <w:t>"___"________ ___ г.</w:t>
      </w:r>
    </w:p>
    <w:p w14:paraId="28DE4626" w14:textId="77777777" w:rsidR="002F6A77" w:rsidRPr="00D07DFF" w:rsidRDefault="002F6A77">
      <w:pPr>
        <w:rPr>
          <w:rFonts w:ascii="Times New Roman" w:hAnsi="Times New Roman" w:cs="Times New Roman"/>
          <w:sz w:val="28"/>
          <w:szCs w:val="28"/>
        </w:rPr>
      </w:pPr>
    </w:p>
    <w:sectPr w:rsidR="002F6A77" w:rsidRPr="00D07DFF" w:rsidSect="002F6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A71FB" w14:textId="77777777" w:rsidR="000E2381" w:rsidRDefault="000E2381" w:rsidP="00D07DFF">
      <w:pPr>
        <w:spacing w:after="0" w:line="240" w:lineRule="auto"/>
      </w:pPr>
      <w:r>
        <w:separator/>
      </w:r>
    </w:p>
  </w:endnote>
  <w:endnote w:type="continuationSeparator" w:id="0">
    <w:p w14:paraId="503181A3" w14:textId="77777777" w:rsidR="000E2381" w:rsidRDefault="000E2381" w:rsidP="00D07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F754D" w14:textId="77777777" w:rsidR="000E2381" w:rsidRDefault="000E2381" w:rsidP="00D07DFF">
      <w:pPr>
        <w:spacing w:after="0" w:line="240" w:lineRule="auto"/>
      </w:pPr>
      <w:r>
        <w:separator/>
      </w:r>
    </w:p>
  </w:footnote>
  <w:footnote w:type="continuationSeparator" w:id="0">
    <w:p w14:paraId="565D90EB" w14:textId="77777777" w:rsidR="000E2381" w:rsidRDefault="000E2381" w:rsidP="00D07D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33DD"/>
    <w:rsid w:val="000E2381"/>
    <w:rsid w:val="002F6A77"/>
    <w:rsid w:val="00D07DFF"/>
    <w:rsid w:val="00EB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3BA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07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7DFF"/>
  </w:style>
  <w:style w:type="paragraph" w:styleId="a6">
    <w:name w:val="footer"/>
    <w:basedOn w:val="a"/>
    <w:link w:val="a7"/>
    <w:uiPriority w:val="99"/>
    <w:unhideWhenUsed/>
    <w:rsid w:val="00D07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7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7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1625</Characters>
  <Application>Microsoft Macintosh Word</Application>
  <DocSecurity>0</DocSecurity>
  <Lines>13</Lines>
  <Paragraphs>3</Paragraphs>
  <ScaleCrop>false</ScaleCrop>
  <Company>Reanimator Extreme Edition</Company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Microsoft Office</cp:lastModifiedBy>
  <cp:revision>2</cp:revision>
  <dcterms:created xsi:type="dcterms:W3CDTF">2021-10-20T16:17:00Z</dcterms:created>
  <dcterms:modified xsi:type="dcterms:W3CDTF">2021-10-20T16:17:00Z</dcterms:modified>
</cp:coreProperties>
</file>